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59" w:rsidRDefault="00070859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2023-2024 m</w:t>
      </w:r>
      <w:smartTag w:uri="schemas-tilde-lv/tildestengine" w:element="metric2">
        <w:smartTagPr>
          <w:attr w:name="metric_text" w:val="m"/>
          <w:attr w:name="metric_value" w:val="."/>
        </w:smartTagPr>
        <w:r>
          <w:rPr>
            <w:b/>
            <w:sz w:val="28"/>
            <w:szCs w:val="28"/>
          </w:rPr>
          <w:t>. m</w:t>
        </w:r>
      </w:smartTag>
      <w:r>
        <w:rPr>
          <w:b/>
          <w:sz w:val="28"/>
          <w:szCs w:val="28"/>
        </w:rPr>
        <w:t xml:space="preserve">. Lietuvos kaimo vietovių mokyklų žaidynių </w:t>
      </w:r>
    </w:p>
    <w:p w:rsidR="00070859" w:rsidRDefault="00230A11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070859">
        <w:rPr>
          <w:b/>
          <w:sz w:val="28"/>
          <w:szCs w:val="28"/>
        </w:rPr>
        <w:t xml:space="preserve"> (gim. 2008 m. ir </w:t>
      </w:r>
      <w:proofErr w:type="spellStart"/>
      <w:r w:rsidR="00070859">
        <w:rPr>
          <w:b/>
          <w:sz w:val="28"/>
          <w:szCs w:val="28"/>
        </w:rPr>
        <w:t>jaun</w:t>
      </w:r>
      <w:proofErr w:type="spellEnd"/>
      <w:r w:rsidR="00070859">
        <w:rPr>
          <w:b/>
          <w:sz w:val="28"/>
          <w:szCs w:val="28"/>
        </w:rPr>
        <w:t xml:space="preserve">.) krepšinio 3x3 </w:t>
      </w:r>
      <w:r w:rsidR="005E4A7A">
        <w:rPr>
          <w:b/>
          <w:sz w:val="28"/>
          <w:szCs w:val="28"/>
        </w:rPr>
        <w:t>tarp</w:t>
      </w:r>
      <w:r w:rsidR="00070859">
        <w:rPr>
          <w:b/>
          <w:sz w:val="28"/>
          <w:szCs w:val="28"/>
        </w:rPr>
        <w:t>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Raseinių</w:t>
            </w:r>
            <w:r w:rsidR="00DC66C1">
              <w:rPr>
                <w:b/>
              </w:rPr>
              <w:t xml:space="preserve"> r. Nemakščių Martyno Mažvydo</w:t>
            </w:r>
            <w:r>
              <w:rPr>
                <w:b/>
              </w:rPr>
              <w:t xml:space="preserve">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DC66C1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9:7</w:t>
            </w:r>
          </w:p>
          <w:p w:rsidR="009E3590" w:rsidRPr="001E243D" w:rsidRDefault="00070859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DC66C1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6:8</w:t>
            </w:r>
          </w:p>
          <w:p w:rsidR="00461F74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DC66C1" w:rsidRPr="00DE3159" w:rsidRDefault="00DC66C1" w:rsidP="00DC66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4:12</w:t>
            </w:r>
          </w:p>
          <w:p w:rsidR="00461F74" w:rsidRPr="001E243D" w:rsidRDefault="00DC66C1" w:rsidP="00DC66C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70859">
              <w:rPr>
                <w:b/>
              </w:rPr>
              <w:t>9</w:t>
            </w:r>
            <w:r>
              <w:rPr>
                <w:b/>
              </w:rPr>
              <w:t xml:space="preserve"> - 27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DC66C1">
              <w:rPr>
                <w:b/>
              </w:rPr>
              <w:t>V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Pr="001E243D" w:rsidRDefault="00DC66C1" w:rsidP="00070859">
            <w:pPr>
              <w:jc w:val="center"/>
              <w:rPr>
                <w:b/>
              </w:rPr>
            </w:pPr>
            <w:r>
              <w:rPr>
                <w:b/>
              </w:rPr>
              <w:t>Kazlų Rūdos sav. Plutiškių 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DC66C1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7:9</w:t>
            </w:r>
          </w:p>
          <w:p w:rsidR="009E3590" w:rsidRPr="001E243D" w:rsidRDefault="00070859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DC66C1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11:10</w:t>
            </w:r>
          </w:p>
          <w:p w:rsidR="00461F74" w:rsidRPr="001E243D" w:rsidRDefault="00DC66C1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DC66C1" w:rsidRPr="00DE3159" w:rsidRDefault="00DC66C1" w:rsidP="00DC66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5:12</w:t>
            </w:r>
          </w:p>
          <w:p w:rsidR="00461F74" w:rsidRPr="001E243D" w:rsidRDefault="00DC66C1" w:rsidP="00DC66C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31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070859"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FE7A6E" w:rsidRDefault="00DC66C1" w:rsidP="00070859">
            <w:pPr>
              <w:jc w:val="center"/>
              <w:rPr>
                <w:b/>
              </w:rPr>
            </w:pPr>
            <w:r>
              <w:rPr>
                <w:b/>
              </w:rPr>
              <w:t>Šakių r. Lukšių Vinco Grybo</w:t>
            </w:r>
            <w:r w:rsidR="00070859">
              <w:rPr>
                <w:b/>
              </w:rPr>
              <w:t xml:space="preserve">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DC66C1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8:6</w:t>
            </w:r>
          </w:p>
          <w:p w:rsidR="00461F74" w:rsidRPr="001E243D" w:rsidRDefault="00876FE4" w:rsidP="00876F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876FE4" w:rsidRPr="00DE3159" w:rsidRDefault="00DC66C1" w:rsidP="00876FE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10:11</w:t>
            </w:r>
          </w:p>
          <w:p w:rsidR="00461F74" w:rsidRPr="001E243D" w:rsidRDefault="00DC66C1" w:rsidP="00876FE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DC66C1" w:rsidRPr="00DE3159" w:rsidRDefault="00DC66C1" w:rsidP="00DC66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11:17</w:t>
            </w:r>
          </w:p>
          <w:p w:rsidR="00461F74" w:rsidRPr="001E243D" w:rsidRDefault="00DC66C1" w:rsidP="00DC66C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876FE4">
              <w:rPr>
                <w:b/>
              </w:rPr>
              <w:t xml:space="preserve"> - </w:t>
            </w:r>
            <w:r>
              <w:rPr>
                <w:b/>
              </w:rPr>
              <w:t>34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DC66C1"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 xml:space="preserve">Šilalės r. Pajūrio Stanislovo </w:t>
            </w:r>
            <w:proofErr w:type="spellStart"/>
            <w:r>
              <w:rPr>
                <w:b/>
              </w:rPr>
              <w:t>Biržiškio</w:t>
            </w:r>
            <w:proofErr w:type="spellEnd"/>
            <w:r>
              <w:rPr>
                <w:b/>
              </w:rPr>
              <w:t xml:space="preserve"> gimnazija</w:t>
            </w:r>
          </w:p>
          <w:p w:rsidR="00FE7A6E" w:rsidRPr="001E243D" w:rsidRDefault="00FE7A6E" w:rsidP="00DC66C1">
            <w:pPr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DC66C1" w:rsidRPr="00DE3159" w:rsidRDefault="00DC66C1" w:rsidP="00DC66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12:4</w:t>
            </w:r>
          </w:p>
          <w:p w:rsidR="00461F74" w:rsidRPr="001E243D" w:rsidRDefault="00DC66C1" w:rsidP="00DC66C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DC66C1" w:rsidRPr="00DE3159" w:rsidRDefault="00DC66C1" w:rsidP="00DC66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12:5</w:t>
            </w:r>
          </w:p>
          <w:p w:rsidR="00461F74" w:rsidRPr="001E243D" w:rsidRDefault="00DC66C1" w:rsidP="00DC66C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DC66C1" w:rsidRPr="00DE3159" w:rsidRDefault="00DC66C1" w:rsidP="00DC66C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17:11</w:t>
            </w:r>
          </w:p>
          <w:p w:rsidR="00461F74" w:rsidRPr="001E243D" w:rsidRDefault="00DC66C1" w:rsidP="00DC66C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41 - 20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DC66C1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 xml:space="preserve">Vyr. teisėjas_____________________________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070859">
        <w:t>2024</w:t>
      </w:r>
      <w:r w:rsidR="004D631A">
        <w:t xml:space="preserve"> m</w:t>
      </w:r>
      <w:r w:rsidR="005E4A7A">
        <w:t>. vasario 2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600A0"/>
    <w:rsid w:val="00070859"/>
    <w:rsid w:val="00174FCB"/>
    <w:rsid w:val="001B1DC5"/>
    <w:rsid w:val="001E243D"/>
    <w:rsid w:val="001E743A"/>
    <w:rsid w:val="002054FE"/>
    <w:rsid w:val="00210FBD"/>
    <w:rsid w:val="00230A11"/>
    <w:rsid w:val="002E0851"/>
    <w:rsid w:val="00362249"/>
    <w:rsid w:val="003C7F17"/>
    <w:rsid w:val="00461F74"/>
    <w:rsid w:val="004D631A"/>
    <w:rsid w:val="005464E7"/>
    <w:rsid w:val="005D7F33"/>
    <w:rsid w:val="005E4A7A"/>
    <w:rsid w:val="006662E4"/>
    <w:rsid w:val="00684EAE"/>
    <w:rsid w:val="007A1DF2"/>
    <w:rsid w:val="007B0DA6"/>
    <w:rsid w:val="007D3F93"/>
    <w:rsid w:val="00844A1B"/>
    <w:rsid w:val="00876FE4"/>
    <w:rsid w:val="0094648F"/>
    <w:rsid w:val="009E3590"/>
    <w:rsid w:val="00A1179A"/>
    <w:rsid w:val="00A953C9"/>
    <w:rsid w:val="00AB2AA9"/>
    <w:rsid w:val="00AF47A3"/>
    <w:rsid w:val="00B90213"/>
    <w:rsid w:val="00C4289B"/>
    <w:rsid w:val="00C46C37"/>
    <w:rsid w:val="00C81C29"/>
    <w:rsid w:val="00D044D7"/>
    <w:rsid w:val="00D3091F"/>
    <w:rsid w:val="00D93BDF"/>
    <w:rsid w:val="00DC66C1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2023-12-18T07:28:00Z</cp:lastPrinted>
  <dcterms:created xsi:type="dcterms:W3CDTF">2024-02-05T09:28:00Z</dcterms:created>
  <dcterms:modified xsi:type="dcterms:W3CDTF">2024-02-05T09:28:00Z</dcterms:modified>
</cp:coreProperties>
</file>